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CE7" w:rsidRPr="001F2CE7" w:rsidRDefault="001F2CE7" w:rsidP="001F2CE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2CE7">
        <w:rPr>
          <w:rFonts w:ascii="Times New Roman" w:hAnsi="Times New Roman" w:cs="Times New Roman"/>
          <w:b/>
          <w:sz w:val="36"/>
          <w:szCs w:val="36"/>
        </w:rPr>
        <w:t>Аннотации</w:t>
      </w:r>
    </w:p>
    <w:p w:rsidR="001F2CE7" w:rsidRPr="001F2CE7" w:rsidRDefault="001F2CE7" w:rsidP="001F2CE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2CE7">
        <w:rPr>
          <w:rFonts w:ascii="Times New Roman" w:hAnsi="Times New Roman" w:cs="Times New Roman"/>
          <w:b/>
          <w:sz w:val="36"/>
          <w:szCs w:val="36"/>
        </w:rPr>
        <w:t xml:space="preserve"> образовательных программ</w:t>
      </w:r>
    </w:p>
    <w:p w:rsidR="00C9019D" w:rsidRDefault="001F2CE7" w:rsidP="001F2CE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2CE7">
        <w:rPr>
          <w:rFonts w:ascii="Times New Roman" w:hAnsi="Times New Roman" w:cs="Times New Roman"/>
          <w:b/>
          <w:sz w:val="36"/>
          <w:szCs w:val="36"/>
        </w:rPr>
        <w:t xml:space="preserve"> дополнительного образования детей</w:t>
      </w:r>
    </w:p>
    <w:p w:rsidR="001F2CE7" w:rsidRDefault="001F2CE7" w:rsidP="001F2CE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F2CE7" w:rsidRPr="001F2CE7" w:rsidRDefault="001F2CE7" w:rsidP="001F2C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F2CE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Название программы: </w:t>
      </w:r>
      <w:r w:rsidRPr="001F2C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Дополнительная предпрофессиональная программа «Велосипедный спорт» </w:t>
      </w:r>
      <w:r w:rsidR="0035366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физкультурно-спортивной направленности.</w:t>
      </w:r>
    </w:p>
    <w:p w:rsidR="001F2CE7" w:rsidRDefault="001F2CE7" w:rsidP="001F2CE7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65840512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Возраст обучающихся: 7-18 лет</w:t>
      </w:r>
    </w:p>
    <w:p w:rsidR="001F2CE7" w:rsidRDefault="001F2CE7" w:rsidP="001F2CE7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реализации программы: 8 лет</w:t>
      </w:r>
    </w:p>
    <w:p w:rsidR="001F2CE7" w:rsidRDefault="001F2CE7" w:rsidP="001F2CE7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Направленность: физкультурно-спортивная</w:t>
      </w:r>
    </w:p>
    <w:p w:rsidR="001F2CE7" w:rsidRDefault="001F2CE7" w:rsidP="001F2CE7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Автор-составитель программы: Озолина Яна Валерьевна – инструктор-методист МАУ ДО ДЮСШ № 8 по велоспорту</w:t>
      </w:r>
    </w:p>
    <w:p w:rsidR="001F2CE7" w:rsidRDefault="001F2CE7" w:rsidP="001F2CE7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CE7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 с применением дистанционных образовательных технологий и электронного обучения</w:t>
      </w:r>
    </w:p>
    <w:p w:rsidR="001F2CE7" w:rsidRDefault="001F2CE7" w:rsidP="001F2CE7">
      <w:pPr>
        <w:spacing w:line="240" w:lineRule="auto"/>
        <w:ind w:left="142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" w:name="_Hlk65840888"/>
      <w:bookmarkEnd w:id="0"/>
      <w:r w:rsidRPr="001F2CE7">
        <w:rPr>
          <w:rFonts w:ascii="Times New Roman" w:hAnsi="Times New Roman" w:cs="Times New Roman"/>
          <w:b/>
          <w:color w:val="FF0000"/>
          <w:sz w:val="28"/>
          <w:szCs w:val="28"/>
        </w:rPr>
        <w:t>Краткая аннотация программы</w:t>
      </w:r>
    </w:p>
    <w:bookmarkEnd w:id="1"/>
    <w:p w:rsidR="001F2CE7" w:rsidRDefault="001F2CE7" w:rsidP="000523F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CE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предпрофессиональная программа «Велосипедный спорт» в области физической культуры и спорта по виду спорта велосипедный спорт (далее - Программа) определяет содержание и организацию образовательного процесса в муниципальном автономном учреждении дополнительного образования города Калининграда «Детско-юношеская спортивная школа № 8» (далее - Учреждение). Учреждение вправе реализовывать программу в области физической культуры и спорта по виду спорта велосипедный спорт (его разновидности: велоспорт – шоссе и велоспорт – маунтинбайк) при наличии соответствующей лицензии на осуществление образовательной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F2CE7" w:rsidRDefault="001F2CE7" w:rsidP="000523F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предпрофессиональная программа по велосипедному спорту имеет </w:t>
      </w:r>
      <w:r w:rsidRPr="001F2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физкультурно-спортивную направленность</w:t>
      </w:r>
      <w:r w:rsidRPr="001F2C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предусматривает два уровня сложности (</w:t>
      </w:r>
      <w:r w:rsidRPr="001F2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базовый и углубленный) </w:t>
      </w:r>
      <w:r w:rsidRPr="001F2C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освоении обучающимися образовательной программы.</w:t>
      </w:r>
    </w:p>
    <w:p w:rsidR="001F2CE7" w:rsidRPr="001F2CE7" w:rsidRDefault="001F2CE7" w:rsidP="000523F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 -</w:t>
      </w:r>
      <w:r w:rsidRPr="001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удовлетворение индивидуальных потребностей обучающихся в занятиях велосипедным спортом, выявление, развитие и поддержка талантливых обучающихся,</w:t>
      </w:r>
      <w:r w:rsidRPr="001F2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проявивших</w:t>
      </w:r>
      <w:r w:rsidRPr="001F2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способности</w:t>
      </w:r>
      <w:r w:rsidRPr="001F2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</w:t>
      </w:r>
      <w:r w:rsidRPr="001F2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виде физкультурно-спортивной деятельности.</w:t>
      </w:r>
    </w:p>
    <w:p w:rsidR="000523F6" w:rsidRPr="000523F6" w:rsidRDefault="000523F6" w:rsidP="000523F6">
      <w:pPr>
        <w:tabs>
          <w:tab w:val="left" w:pos="1289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23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Группы уровней формируются как из вновь зачисляемых в ДЮСШ обучающихся, так и из обучающихся не имеющих по каким – либо причинам возможности продолжать занятия на других уровнях подготовки, но желающих заниматься избранным видом спорта.</w:t>
      </w:r>
    </w:p>
    <w:p w:rsidR="000523F6" w:rsidRPr="000523F6" w:rsidRDefault="000523F6" w:rsidP="000523F6">
      <w:pPr>
        <w:tabs>
          <w:tab w:val="left" w:pos="1289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23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При приеме в ДЮСШ дети проходят тестирование по показателям общей физической подготовки.</w:t>
      </w:r>
    </w:p>
    <w:p w:rsidR="000523F6" w:rsidRPr="000523F6" w:rsidRDefault="000523F6" w:rsidP="000523F6">
      <w:pPr>
        <w:tabs>
          <w:tab w:val="left" w:pos="1289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23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 окончания года обучения на уровне подготовки, для проверки результатов освоения программы, выполнения нормативных требований, обучающиеся сдают нормативы промежуточной аттестации и по окончанию программы итоговой аттестации.</w:t>
      </w:r>
    </w:p>
    <w:p w:rsidR="000523F6" w:rsidRDefault="000523F6" w:rsidP="00052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3F6" w:rsidRPr="000523F6" w:rsidRDefault="000523F6" w:rsidP="00052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Обучающимся, не выполнившим предъявляемые программой требования, единожды предоставляется возможность продолжить обучение на соответствующем году соответствующего уровнем обучения программы. </w:t>
      </w:r>
    </w:p>
    <w:p w:rsidR="000523F6" w:rsidRDefault="000523F6" w:rsidP="00052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3F6" w:rsidRPr="000523F6" w:rsidRDefault="000523F6" w:rsidP="00052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количество обучающихся в группах – 5 человек.</w:t>
      </w:r>
    </w:p>
    <w:p w:rsidR="000523F6" w:rsidRDefault="000523F6" w:rsidP="00052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3F6" w:rsidRDefault="000523F6" w:rsidP="00052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Трудоемкость программы (объемы времени на реализацию предметных областей) определяется из расчета на 44 недели.</w:t>
      </w:r>
    </w:p>
    <w:p w:rsidR="000523F6" w:rsidRDefault="000523F6" w:rsidP="003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6F" w:rsidRPr="0035366F" w:rsidRDefault="0035366F" w:rsidP="003536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5366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Название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66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«Дополнительная общеобразовательная общеразвивающая программа физкультурно-спортивной направленности «Велосипедный спорт»</w:t>
      </w:r>
    </w:p>
    <w:p w:rsidR="001F2CE7" w:rsidRPr="0035366F" w:rsidRDefault="001F2CE7" w:rsidP="001F2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366F" w:rsidRDefault="0035366F" w:rsidP="0035366F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66286547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Возраст обучающихся: 7-17 лет</w:t>
      </w:r>
    </w:p>
    <w:p w:rsidR="0035366F" w:rsidRDefault="0035366F" w:rsidP="0035366F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реализации программы: 10 месяцев</w:t>
      </w:r>
    </w:p>
    <w:p w:rsidR="0035366F" w:rsidRDefault="0035366F" w:rsidP="0035366F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Направленность: физкультурно-спортивная</w:t>
      </w:r>
    </w:p>
    <w:p w:rsidR="0035366F" w:rsidRDefault="0035366F" w:rsidP="0035366F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Автор-составитель программы: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Войщева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Борисовна – заместитель директора МАУ ДО ДЮСШ № 8 по велоспорту</w:t>
      </w:r>
    </w:p>
    <w:p w:rsidR="0035366F" w:rsidRDefault="0035366F" w:rsidP="0035366F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обучения: очная </w:t>
      </w:r>
    </w:p>
    <w:bookmarkEnd w:id="2"/>
    <w:p w:rsidR="00925CF1" w:rsidRDefault="00925CF1" w:rsidP="00925CF1">
      <w:pPr>
        <w:spacing w:line="240" w:lineRule="auto"/>
        <w:ind w:left="14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2CE7">
        <w:rPr>
          <w:rFonts w:ascii="Times New Roman" w:hAnsi="Times New Roman" w:cs="Times New Roman"/>
          <w:b/>
          <w:color w:val="FF0000"/>
          <w:sz w:val="28"/>
          <w:szCs w:val="28"/>
        </w:rPr>
        <w:t>Краткая аннотация программы</w:t>
      </w:r>
    </w:p>
    <w:p w:rsidR="00925CF1" w:rsidRPr="00925CF1" w:rsidRDefault="00925CF1" w:rsidP="00925CF1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по велосипедному спорту составлена в соответствии с ФЗ Об образовании в Российской Федерации и Типовым положением </w:t>
      </w:r>
      <w:proofErr w:type="gramStart"/>
      <w:r w:rsidRPr="00925CF1">
        <w:rPr>
          <w:rFonts w:ascii="Times New Roman" w:hAnsi="Times New Roman" w:cs="Times New Roman"/>
          <w:color w:val="000000" w:themeColor="text1"/>
          <w:sz w:val="28"/>
          <w:szCs w:val="28"/>
        </w:rPr>
        <w:t>о  дополнительном</w:t>
      </w:r>
      <w:proofErr w:type="gramEnd"/>
      <w:r w:rsidRPr="00925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образовании детей (Приказ Минобрнауки РФ от 26.06.2012 г. № 504). Данная образовательная программа рассчитана на 10 месяцев обучения (для детей в возрасте 7-18 лет).</w:t>
      </w:r>
    </w:p>
    <w:p w:rsidR="001F2CE7" w:rsidRDefault="00925CF1" w:rsidP="00925CF1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Общий объем учебных часов в годичном цикле подготовки на спортивно – оздоровительном этапе не возрастает на всем протяжении обучения.</w:t>
      </w:r>
    </w:p>
    <w:p w:rsidR="00925CF1" w:rsidRDefault="00925CF1" w:rsidP="00925CF1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C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программы</w:t>
      </w:r>
      <w:r w:rsidRPr="00925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обучение детей велосипедному спорту в доступной для них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 р</w:t>
      </w:r>
      <w:r w:rsidRPr="00925CF1">
        <w:rPr>
          <w:rFonts w:ascii="Times New Roman" w:hAnsi="Times New Roman" w:cs="Times New Roman"/>
          <w:color w:val="000000" w:themeColor="text1"/>
          <w:sz w:val="28"/>
          <w:szCs w:val="28"/>
        </w:rPr>
        <w:t>азвитие личности обучающихся посредством обучения технике езды на велосипеде и популяризации велосипедного спорта.</w:t>
      </w:r>
    </w:p>
    <w:p w:rsidR="00925CF1" w:rsidRPr="00925CF1" w:rsidRDefault="00925CF1" w:rsidP="00925CF1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CF1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Тренировочный процесс в группах СОГ ведется в соответствии с годовым тренировочным планом, рассчитанным на 10 месяцев (44 недели).</w:t>
      </w:r>
    </w:p>
    <w:p w:rsidR="00925CF1" w:rsidRPr="00925CF1" w:rsidRDefault="00925CF1" w:rsidP="00925CF1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CF1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формами осуществления спортивной подготовки являются:</w:t>
      </w:r>
    </w:p>
    <w:p w:rsidR="00925CF1" w:rsidRPr="00925CF1" w:rsidRDefault="00925CF1" w:rsidP="00925CF1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C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групповые тренировочные и теоретические заняти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25CF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5CF1" w:rsidRDefault="00925CF1" w:rsidP="00925CF1">
      <w:pPr>
        <w:spacing w:line="240" w:lineRule="auto"/>
        <w:ind w:left="142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25CF1">
        <w:rPr>
          <w:rFonts w:ascii="Times New Roman" w:hAnsi="Times New Roman" w:cs="Times New Roman"/>
          <w:color w:val="000000" w:themeColor="text1"/>
          <w:sz w:val="28"/>
          <w:szCs w:val="28"/>
        </w:rPr>
        <w:t>- тестирование и контроль.</w:t>
      </w:r>
    </w:p>
    <w:p w:rsidR="00925CF1" w:rsidRPr="009869BB" w:rsidRDefault="00925CF1" w:rsidP="009869B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869B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Название программы: </w:t>
      </w:r>
      <w:r w:rsidR="00AE3BA3" w:rsidRPr="009869BB">
        <w:rPr>
          <w:rFonts w:ascii="Times New Roman" w:hAnsi="Times New Roman" w:cs="Times New Roman"/>
          <w:i/>
          <w:color w:val="FF0000"/>
          <w:sz w:val="28"/>
          <w:szCs w:val="28"/>
        </w:rPr>
        <w:t>«</w:t>
      </w:r>
      <w:r w:rsidR="00AE3BA3" w:rsidRPr="009869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Дополнительная общеобразовательная общеразвивающая программа физкультурно-спортивной направленности «Велосипедный спорт» для детей 5-8 лет»</w:t>
      </w:r>
    </w:p>
    <w:p w:rsidR="00AE3BA3" w:rsidRPr="00AE3BA3" w:rsidRDefault="00AE3BA3" w:rsidP="00925CF1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E3BA3" w:rsidRDefault="00AE3BA3" w:rsidP="00AE3BA3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Hlk67647610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Возраст обучающихся: 5-8 лет</w:t>
      </w:r>
    </w:p>
    <w:p w:rsidR="00AE3BA3" w:rsidRDefault="00AE3BA3" w:rsidP="00AE3BA3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реализации программы: 10 месяцев</w:t>
      </w:r>
    </w:p>
    <w:p w:rsidR="00AE3BA3" w:rsidRDefault="00AE3BA3" w:rsidP="00AE3BA3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Направленность: физкультурно-спортивная</w:t>
      </w:r>
    </w:p>
    <w:p w:rsidR="00AE3BA3" w:rsidRDefault="00AE3BA3" w:rsidP="00AE3BA3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Автор-составитель программы: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Войщева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Борисовна – заместитель директора МАУ ДО ДЮСШ № 8 по велоспорту</w:t>
      </w:r>
    </w:p>
    <w:p w:rsidR="00AE3BA3" w:rsidRDefault="00AE3BA3" w:rsidP="00AE3BA3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обучения: очная </w:t>
      </w:r>
    </w:p>
    <w:bookmarkEnd w:id="3"/>
    <w:p w:rsidR="00AE3BA3" w:rsidRPr="00AE3BA3" w:rsidRDefault="00AE3BA3" w:rsidP="00AE3BA3">
      <w:pPr>
        <w:spacing w:line="240" w:lineRule="auto"/>
        <w:ind w:left="14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3BA3">
        <w:rPr>
          <w:rFonts w:ascii="Times New Roman" w:hAnsi="Times New Roman" w:cs="Times New Roman"/>
          <w:b/>
          <w:color w:val="FF0000"/>
          <w:sz w:val="28"/>
          <w:szCs w:val="28"/>
        </w:rPr>
        <w:t>Краткая аннотация программы</w:t>
      </w:r>
    </w:p>
    <w:p w:rsidR="00AE3BA3" w:rsidRPr="00AE3BA3" w:rsidRDefault="00AE3BA3" w:rsidP="00AE3BA3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по велосипедному спорту составлена в соответствии с ФЗ «Об образовании в Российской Федерации» и приказом от 09.11.2018 №196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AE3BA3" w:rsidRPr="00AE3BA3" w:rsidRDefault="00AE3BA3" w:rsidP="00AE3BA3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Общий объем составляет 176 учебных часов в годичном цикле подготовки на спортивно – оздоровительном этапе и не возрастает на всем протяжении обучения. Программа рассчитана на 44 недели, с недельной нагрузкой 4 часа в неделю, учебный час для обучающихся младшего возраста 30 минут, в день не более 2х занятий с перерывом на отдых 5 минут. </w:t>
      </w:r>
    </w:p>
    <w:p w:rsidR="00925CF1" w:rsidRDefault="00AE3BA3" w:rsidP="00AE3BA3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BA3">
        <w:rPr>
          <w:rFonts w:ascii="Times New Roman" w:hAnsi="Times New Roman" w:cs="Times New Roman"/>
          <w:color w:val="000000" w:themeColor="text1"/>
          <w:sz w:val="28"/>
          <w:szCs w:val="28"/>
        </w:rPr>
        <w:t>Новизна данной программы заключается в том, что она рассчитана на занятия с детьми 5-8 лет. Программа основана на постепенном и последовательном прохождении всех стадий обучения в игровых формах.</w:t>
      </w:r>
    </w:p>
    <w:p w:rsidR="00AE3BA3" w:rsidRDefault="00AE3BA3" w:rsidP="00AE3BA3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программы</w:t>
      </w:r>
      <w:r w:rsidRPr="00AE3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обучение детей велосипедному спорту в доступной для них форме. Развитие личности обучающихся посредством обучения технике езды на велосипеде и популяризации велосипедного спорта.</w:t>
      </w:r>
    </w:p>
    <w:p w:rsidR="00AE3BA3" w:rsidRDefault="00AE3BA3" w:rsidP="00AE3BA3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BA3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Тренировочный процесс в группах СОГ ведется в соответствии с годовым тренировочным планом, рассчитанным на 10 месяцев (44 недели).</w:t>
      </w:r>
    </w:p>
    <w:p w:rsidR="00AE3BA3" w:rsidRPr="00AE3BA3" w:rsidRDefault="00AE3BA3" w:rsidP="00AE3BA3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BA3">
        <w:rPr>
          <w:rFonts w:ascii="Times New Roman" w:hAnsi="Times New Roman" w:cs="Times New Roman"/>
          <w:color w:val="000000" w:themeColor="text1"/>
          <w:sz w:val="28"/>
          <w:szCs w:val="28"/>
        </w:rPr>
        <w:t>Особая роль отводится в подготовке на кроссовых велосипедах, на них начинают обучение совсем юные спортсмены. Более опытные обучающиеся поднимают свою силовую подготовку на велосипедах маунтинбайк. В подготовке велосипедистов присутствуют элементы различных спортивных и подвижных игр.</w:t>
      </w:r>
    </w:p>
    <w:p w:rsidR="009869BB" w:rsidRDefault="00AE3BA3" w:rsidP="009869BB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BA3">
        <w:rPr>
          <w:rFonts w:ascii="Times New Roman" w:hAnsi="Times New Roman" w:cs="Times New Roman"/>
          <w:color w:val="000000" w:themeColor="text1"/>
          <w:sz w:val="28"/>
          <w:szCs w:val="28"/>
        </w:rPr>
        <w:t>Занятия проводятся 2 раза в неделю по 2 академических часа и должны различаться по содержанию.</w:t>
      </w:r>
    </w:p>
    <w:p w:rsidR="009869BB" w:rsidRPr="00AE4E67" w:rsidRDefault="0093222B" w:rsidP="00AE4E6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869BB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 xml:space="preserve">Название программы: </w:t>
      </w:r>
      <w:r w:rsidRPr="0093222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</w:t>
      </w:r>
      <w:r w:rsidRPr="0093222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Программа спортивной подготовки</w:t>
      </w:r>
      <w:r w:rsidRPr="0093222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93222B" w:rsidRDefault="0093222B" w:rsidP="0093222B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Возраст обучающихся: 5-8 лет</w:t>
      </w:r>
    </w:p>
    <w:p w:rsidR="0093222B" w:rsidRDefault="0093222B" w:rsidP="0093222B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реализации программы: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лет</w:t>
      </w:r>
    </w:p>
    <w:p w:rsidR="0093222B" w:rsidRDefault="0093222B" w:rsidP="0093222B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Направленность: физкультурно-спортивная</w:t>
      </w:r>
    </w:p>
    <w:p w:rsidR="0093222B" w:rsidRDefault="0093222B" w:rsidP="0093222B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Автор-составитель программы: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Войщева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Борисовна – заместитель директора МАУ ДО ДЮСШ № 8 по велоспорту</w:t>
      </w:r>
    </w:p>
    <w:p w:rsidR="009869BB" w:rsidRDefault="0093222B" w:rsidP="00AE4E67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обучения: очная </w:t>
      </w:r>
    </w:p>
    <w:p w:rsidR="004972A3" w:rsidRPr="004972A3" w:rsidRDefault="004972A3" w:rsidP="009869BB">
      <w:pPr>
        <w:spacing w:line="240" w:lineRule="auto"/>
        <w:ind w:left="14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72A3">
        <w:rPr>
          <w:rFonts w:ascii="Times New Roman" w:hAnsi="Times New Roman" w:cs="Times New Roman"/>
          <w:b/>
          <w:color w:val="FF0000"/>
          <w:sz w:val="28"/>
          <w:szCs w:val="28"/>
        </w:rPr>
        <w:t>Краткая аннотация программы</w:t>
      </w:r>
    </w:p>
    <w:p w:rsidR="004972A3" w:rsidRPr="004972A3" w:rsidRDefault="004972A3" w:rsidP="004972A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</w:t>
      </w:r>
      <w:r w:rsidRPr="00AE4E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целью</w:t>
      </w:r>
      <w:r w:rsidRPr="00497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 ДО ДЮСШ № 8 по велоспорту является подготовка спортивного резерва в связи с чем, для ее достижения на каждом ее этапе необходимо обеспечить решение конкретных задач.</w:t>
      </w:r>
    </w:p>
    <w:p w:rsidR="004972A3" w:rsidRPr="004972A3" w:rsidRDefault="004972A3" w:rsidP="004972A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2A3">
        <w:rPr>
          <w:rFonts w:ascii="Times New Roman" w:hAnsi="Times New Roman" w:cs="Times New Roman"/>
          <w:color w:val="000000" w:themeColor="text1"/>
          <w:sz w:val="28"/>
          <w:szCs w:val="28"/>
        </w:rPr>
        <w:t>Этап     начальной     подготовки     -     осуществляется</w:t>
      </w:r>
      <w:r w:rsidRPr="004972A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4972A3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</w:t>
      </w:r>
      <w:proofErr w:type="spellEnd"/>
      <w:r w:rsidRPr="004972A3">
        <w:rPr>
          <w:rFonts w:ascii="Times New Roman" w:hAnsi="Times New Roman" w:cs="Times New Roman"/>
          <w:color w:val="000000" w:themeColor="text1"/>
          <w:sz w:val="28"/>
          <w:szCs w:val="28"/>
        </w:rPr>
        <w:t>– оздоровительная и воспитательная работа,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выполнения контрольных нормативов для зачисления на учебно-тренировочный этап подготовки.</w:t>
      </w:r>
    </w:p>
    <w:p w:rsidR="004972A3" w:rsidRPr="004972A3" w:rsidRDefault="004972A3" w:rsidP="004972A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2A3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Тренировочный этап - улучшение состояния здоровья, включая физическое развитие, и повышение уровня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72A3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подготовленности и спортивных результатов с учетом индивидуальных особенностей и требований программ по видам спорта.</w:t>
      </w:r>
    </w:p>
    <w:p w:rsidR="004972A3" w:rsidRPr="004972A3" w:rsidRDefault="004972A3" w:rsidP="004972A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2A3">
        <w:rPr>
          <w:rFonts w:ascii="Times New Roman" w:hAnsi="Times New Roman" w:cs="Times New Roman"/>
          <w:color w:val="000000" w:themeColor="text1"/>
          <w:sz w:val="28"/>
          <w:szCs w:val="28"/>
        </w:rPr>
        <w:t>Этап совершенствования спортивного мастерства -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результатов, позволяющих войти в состав сборных команд Российской Федерации, субъектов Российской Федерации.</w:t>
      </w:r>
    </w:p>
    <w:p w:rsidR="004972A3" w:rsidRPr="00AE4E67" w:rsidRDefault="00AE4E67" w:rsidP="004972A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4E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="004972A3" w:rsidRPr="00AE4E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bookmarkStart w:id="4" w:name="_GoBack"/>
      <w:bookmarkEnd w:id="4"/>
    </w:p>
    <w:p w:rsidR="004972A3" w:rsidRPr="004972A3" w:rsidRDefault="004972A3" w:rsidP="004972A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2A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972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формирование жизненно важных двигательных умений и навыков, содействие</w:t>
      </w:r>
      <w:r w:rsidR="00AE4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72A3">
        <w:rPr>
          <w:rFonts w:ascii="Times New Roman" w:hAnsi="Times New Roman" w:cs="Times New Roman"/>
          <w:color w:val="000000" w:themeColor="text1"/>
          <w:sz w:val="28"/>
          <w:szCs w:val="28"/>
        </w:rPr>
        <w:t>разностороннему физическому развитию и укреплению здоровья учащихся;</w:t>
      </w:r>
    </w:p>
    <w:p w:rsidR="004972A3" w:rsidRPr="004972A3" w:rsidRDefault="004972A3" w:rsidP="004972A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2A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972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создание условий в процессе занятий велосипедным спортом для формирования у занимающихся навыков здорового образа жизни, устойчивого интереса и потребности к занятиям физической культурой и спортом;</w:t>
      </w:r>
    </w:p>
    <w:p w:rsidR="004972A3" w:rsidRPr="004972A3" w:rsidRDefault="004972A3" w:rsidP="004972A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2A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972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обеспечение эффективной системы подготовки высококвалифицированных спортсменов резерва сборной команды России по велосипедному спорту (шоссе);</w:t>
      </w:r>
    </w:p>
    <w:p w:rsidR="004972A3" w:rsidRPr="004972A3" w:rsidRDefault="004972A3" w:rsidP="004972A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2A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972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подготовка инструкторов и судей по велосипедному спорту.</w:t>
      </w:r>
    </w:p>
    <w:sectPr w:rsidR="004972A3" w:rsidRPr="0049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23A61"/>
    <w:multiLevelType w:val="hybridMultilevel"/>
    <w:tmpl w:val="C7EE8F7C"/>
    <w:lvl w:ilvl="0" w:tplc="58AA0B4A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9767106"/>
    <w:multiLevelType w:val="hybridMultilevel"/>
    <w:tmpl w:val="91026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E7"/>
    <w:rsid w:val="000523F6"/>
    <w:rsid w:val="001F2CE7"/>
    <w:rsid w:val="0035366F"/>
    <w:rsid w:val="004972A3"/>
    <w:rsid w:val="0063363A"/>
    <w:rsid w:val="00783849"/>
    <w:rsid w:val="00925CF1"/>
    <w:rsid w:val="0093222B"/>
    <w:rsid w:val="009869BB"/>
    <w:rsid w:val="00AE3BA3"/>
    <w:rsid w:val="00AE4E67"/>
    <w:rsid w:val="00C9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3C66"/>
  <w15:chartTrackingRefBased/>
  <w15:docId w15:val="{411D2CE8-BA57-4700-B3C3-A50E151E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МАУДО  г.Клгд "ДЮСШ № 8 по велоспорту</dc:creator>
  <cp:keywords/>
  <dc:description/>
  <cp:lastModifiedBy>МАУДО  г.Клгд "ДЮСШ № 8 по велоспорту</cp:lastModifiedBy>
  <cp:revision>5</cp:revision>
  <dcterms:created xsi:type="dcterms:W3CDTF">2021-03-03T14:46:00Z</dcterms:created>
  <dcterms:modified xsi:type="dcterms:W3CDTF">2021-03-26T09:31:00Z</dcterms:modified>
</cp:coreProperties>
</file>